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1AE" w:rsidRPr="00D738A4" w:rsidRDefault="00F461AE" w:rsidP="00F46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F461AE" w:rsidRPr="00D738A4" w:rsidRDefault="00F461AE" w:rsidP="00F461AE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D738A4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F461AE" w:rsidRPr="00D738A4" w:rsidRDefault="00F461AE" w:rsidP="00F461AE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 xml:space="preserve">ромежуточной аттестации по </w:t>
      </w:r>
      <w:r>
        <w:rPr>
          <w:rFonts w:ascii="Times New Roman" w:hAnsi="Times New Roman"/>
          <w:b/>
          <w:sz w:val="24"/>
          <w:szCs w:val="24"/>
        </w:rPr>
        <w:t>математике</w:t>
      </w:r>
      <w:r w:rsidRPr="00D738A4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8</w:t>
      </w:r>
      <w:r w:rsidRPr="00D738A4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F461AE" w:rsidRPr="00D738A4" w:rsidRDefault="00F461AE" w:rsidP="00F46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5E4D" w:rsidRPr="00183BF3" w:rsidRDefault="00F461AE" w:rsidP="00F461A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F65E4D" w:rsidRPr="00183BF3" w:rsidRDefault="00F65E4D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183BF3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 w:rsidRPr="00183BF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183BF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10CB" w:rsidRPr="00183BF3" w:rsidRDefault="00BD10CB" w:rsidP="00BD10C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10CB" w:rsidRPr="00183BF3" w:rsidRDefault="00311515" w:rsidP="00F65E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Выполните умножение и деление.</w:t>
      </w:r>
    </w:p>
    <w:p w:rsidR="00311515" w:rsidRDefault="00311515" w:rsidP="003115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8 326 * 3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634 050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6 </w:t>
      </w:r>
    </w:p>
    <w:p w:rsidR="00311515" w:rsidRDefault="00311515" w:rsidP="003115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3 900 * 5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189 760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5</w:t>
      </w:r>
    </w:p>
    <w:p w:rsidR="00CD0D05" w:rsidRPr="00311515" w:rsidRDefault="00311515" w:rsidP="003115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6 070 * 6</w:t>
      </w:r>
      <w:r w:rsidRPr="0031151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326 400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6</w:t>
      </w:r>
    </w:p>
    <w:p w:rsidR="00CD0D05" w:rsidRPr="00CD0D05" w:rsidRDefault="00CD0D05" w:rsidP="00BD10C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D10CB" w:rsidRPr="00183BF3" w:rsidRDefault="00DC34E0" w:rsidP="009A303B">
      <w:pPr>
        <w:pStyle w:val="a3"/>
        <w:numPr>
          <w:ilvl w:val="0"/>
          <w:numId w:val="2"/>
        </w:num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Выполните решение</w:t>
      </w:r>
      <w:r w:rsidR="009A303B"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34E0" w:rsidRPr="00A2200B" w:rsidRDefault="00A2200B" w:rsidP="00DC34E0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DC34E0">
        <w:rPr>
          <w:rFonts w:ascii="Times New Roman" w:eastAsia="Calibri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C34E0">
        <w:rPr>
          <w:rFonts w:ascii="Times New Roman" w:eastAsia="Calibri" w:hAnsi="Times New Roman" w:cs="Times New Roman"/>
          <w:sz w:val="24"/>
          <w:szCs w:val="24"/>
        </w:rPr>
        <w:tab/>
      </w:r>
      <w:r w:rsidR="00DC34E0"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8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+1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8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-5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20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25</m:t>
            </m:r>
          </m:den>
        </m:f>
      </m:oMath>
    </w:p>
    <w:p w:rsidR="00A2200B" w:rsidRPr="00A2200B" w:rsidRDefault="00A2200B" w:rsidP="00DC34E0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34E0" w:rsidRPr="00A2200B" w:rsidRDefault="00A2200B" w:rsidP="00DC34E0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DC34E0"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15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+17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den>
        </m:f>
      </m:oMath>
      <w:r w:rsidR="00DC34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10-4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-2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7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-3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den>
        </m:f>
      </m:oMath>
    </w:p>
    <w:p w:rsidR="006E3768" w:rsidRPr="00183BF3" w:rsidRDefault="006E3768" w:rsidP="00BD10CB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936D7F" w:rsidRDefault="00E117E7" w:rsidP="004B634B">
      <w:pPr>
        <w:pStyle w:val="a3"/>
        <w:numPr>
          <w:ilvl w:val="0"/>
          <w:numId w:val="2"/>
        </w:numPr>
        <w:tabs>
          <w:tab w:val="num" w:pos="5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Замените крупные меры площади мелкими.</w:t>
      </w:r>
    </w:p>
    <w:p w:rsidR="00E117E7" w:rsidRDefault="00E117E7" w:rsidP="00E117E7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8 дм</w:t>
      </w:r>
      <w:r w:rsidR="00A3388A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2 </w:t>
      </w:r>
      <w:r w:rsidR="00A3388A">
        <w:rPr>
          <w:rFonts w:ascii="Times New Roman" w:eastAsia="Calibri" w:hAnsi="Times New Roman" w:cs="Times New Roman"/>
          <w:sz w:val="24"/>
          <w:szCs w:val="24"/>
        </w:rPr>
        <w:t>6 см</w:t>
      </w:r>
      <w:r w:rsidR="00A3388A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A3388A">
        <w:rPr>
          <w:rFonts w:ascii="Times New Roman" w:eastAsia="Calibri" w:hAnsi="Times New Roman" w:cs="Times New Roman"/>
          <w:sz w:val="24"/>
          <w:szCs w:val="24"/>
        </w:rPr>
        <w:tab/>
      </w:r>
      <w:r w:rsidR="00A3388A">
        <w:rPr>
          <w:rFonts w:ascii="Times New Roman" w:eastAsia="Calibri" w:hAnsi="Times New Roman" w:cs="Times New Roman"/>
          <w:sz w:val="24"/>
          <w:szCs w:val="24"/>
        </w:rPr>
        <w:tab/>
        <w:t>31 дм</w:t>
      </w:r>
      <w:r w:rsidR="00A3388A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A3388A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="00A3388A">
        <w:rPr>
          <w:rFonts w:ascii="Times New Roman" w:eastAsia="Calibri" w:hAnsi="Times New Roman" w:cs="Times New Roman"/>
          <w:sz w:val="24"/>
          <w:szCs w:val="24"/>
        </w:rPr>
        <w:tab/>
      </w:r>
      <w:r w:rsidR="00A3388A">
        <w:rPr>
          <w:rFonts w:ascii="Times New Roman" w:eastAsia="Calibri" w:hAnsi="Times New Roman" w:cs="Times New Roman"/>
          <w:sz w:val="24"/>
          <w:szCs w:val="24"/>
        </w:rPr>
        <w:tab/>
        <w:t>14 кв. дм</w:t>
      </w:r>
      <w:r w:rsidR="00A3388A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</w:p>
    <w:p w:rsidR="00A3388A" w:rsidRPr="00A3388A" w:rsidRDefault="00A3388A" w:rsidP="00E117E7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15 дм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2 дм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98 см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6 кв. дм </w:t>
      </w:r>
    </w:p>
    <w:p w:rsidR="00936D7F" w:rsidRPr="00183BF3" w:rsidRDefault="00936D7F" w:rsidP="00936D7F">
      <w:pPr>
        <w:pStyle w:val="a3"/>
        <w:tabs>
          <w:tab w:val="num" w:pos="540"/>
          <w:tab w:val="left" w:pos="927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10CB" w:rsidRPr="00183BF3" w:rsidRDefault="00193A15" w:rsidP="004B634B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саду росло 8 яблонь. Урожай с каждой яблони взвесили, оказалось, что он составляет 83 кг, 205 кг, 128 кг, 50 кг, 104 кг, 200 кг, 72 кг, 102 кг. Каков средний урожай яблок в этом саду</w:t>
      </w:r>
      <w:r w:rsidR="001724A9">
        <w:rPr>
          <w:rFonts w:ascii="Times New Roman" w:eastAsia="Calibri" w:hAnsi="Times New Roman" w:cs="Times New Roman"/>
          <w:sz w:val="24"/>
          <w:szCs w:val="24"/>
        </w:rPr>
        <w:t>?</w:t>
      </w:r>
    </w:p>
    <w:p w:rsidR="00BD10CB" w:rsidRPr="00183BF3" w:rsidRDefault="00BD10CB" w:rsidP="00BD1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10CB" w:rsidRPr="00183BF3" w:rsidRDefault="00BD10CB" w:rsidP="004B634B">
      <w:p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183BF3" w:rsidRPr="00183B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6BB9">
        <w:rPr>
          <w:rFonts w:ascii="Times New Roman" w:eastAsia="Calibri" w:hAnsi="Times New Roman" w:cs="Times New Roman"/>
          <w:sz w:val="24"/>
          <w:szCs w:val="24"/>
        </w:rPr>
        <w:t>Постройте отрезок, симметричный данному отрезку АВ = 7 см относительно оси симметрии</w:t>
      </w:r>
      <w:r w:rsidR="007A11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5E4D" w:rsidRDefault="00F65E4D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4603" w:rsidRDefault="00424603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4603" w:rsidRPr="00183BF3" w:rsidRDefault="00424603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5E4D" w:rsidRPr="00183BF3" w:rsidRDefault="00F65E4D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183BF3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 w:rsidRPr="00183BF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183BF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65E4D" w:rsidRPr="00183BF3" w:rsidRDefault="00F65E4D" w:rsidP="00F65E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5E4D" w:rsidRPr="00183BF3" w:rsidRDefault="00311515" w:rsidP="00A3388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Выполните умножение и деление</w:t>
      </w:r>
      <w:r w:rsidR="00F65E4D"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0D05" w:rsidRDefault="00311515" w:rsidP="003115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11515">
        <w:rPr>
          <w:rFonts w:ascii="Times New Roman" w:eastAsia="Calibri" w:hAnsi="Times New Roman" w:cs="Times New Roman"/>
          <w:bCs/>
          <w:sz w:val="24"/>
          <w:szCs w:val="24"/>
        </w:rPr>
        <w:t>7 214 * 8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698 572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4</w:t>
      </w:r>
    </w:p>
    <w:p w:rsidR="00311515" w:rsidRDefault="00311515" w:rsidP="003115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8 720 * 6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325 300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4</w:t>
      </w:r>
    </w:p>
    <w:p w:rsidR="00311515" w:rsidRPr="00311515" w:rsidRDefault="00311515" w:rsidP="003115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66 090 * 7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378 576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9</w:t>
      </w:r>
    </w:p>
    <w:p w:rsidR="00CD0D05" w:rsidRPr="00CD0D05" w:rsidRDefault="00CD0D05" w:rsidP="00F65E4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7261" w:rsidRPr="00183BF3" w:rsidRDefault="000F7261" w:rsidP="00A3388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Выполните решение</w:t>
      </w:r>
      <w:r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261" w:rsidRPr="00A2200B" w:rsidRDefault="000F7261" w:rsidP="000F7261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6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-1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8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14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-3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9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16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-2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7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-3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den>
        </m:f>
      </m:oMath>
    </w:p>
    <w:p w:rsidR="000F7261" w:rsidRPr="00A2200B" w:rsidRDefault="000F7261" w:rsidP="000F7261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261" w:rsidRPr="000F7261" w:rsidRDefault="000F7261" w:rsidP="000F7261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30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10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4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40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-1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9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-4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36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m:oMath>
        <m:r>
          <w:rPr>
            <w:rFonts w:ascii="Cambria Math" w:eastAsia="Calibri" w:hAnsi="Cambria Math" w:cs="Times New Roman"/>
            <w:sz w:val="24"/>
            <w:szCs w:val="24"/>
          </w:rPr>
          <m:t>8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-3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14</m:t>
            </m:r>
          </m:den>
        </m:f>
      </m:oMath>
    </w:p>
    <w:p w:rsidR="00F65E4D" w:rsidRPr="00183BF3" w:rsidRDefault="00127BAB" w:rsidP="00F65E4D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3388A" w:rsidRDefault="00A3388A" w:rsidP="00A3388A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Замените мелкие меры площади крупными.</w:t>
      </w:r>
    </w:p>
    <w:p w:rsidR="00A3388A" w:rsidRDefault="00A3388A" w:rsidP="00A3388A">
      <w:pPr>
        <w:pStyle w:val="a3"/>
        <w:tabs>
          <w:tab w:val="left" w:pos="851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300 см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2 000 см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326 кв. см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</w:p>
    <w:p w:rsidR="00A3388A" w:rsidRDefault="00A3388A" w:rsidP="00A3388A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523 см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570 см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700 кв. см </w:t>
      </w:r>
    </w:p>
    <w:p w:rsidR="00A3388A" w:rsidRPr="00A3388A" w:rsidRDefault="00A3388A" w:rsidP="00A3388A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F65E4D" w:rsidRPr="00183BF3" w:rsidRDefault="00F65E4D" w:rsidP="00FC4EAE">
      <w:p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183BF3" w:rsidRPr="00183B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444F">
        <w:rPr>
          <w:rFonts w:ascii="Times New Roman" w:eastAsia="Calibri" w:hAnsi="Times New Roman" w:cs="Times New Roman"/>
          <w:sz w:val="24"/>
          <w:szCs w:val="24"/>
        </w:rPr>
        <w:t>Масса одной ягоды малины сорта «Солнышко» в среднем должна составлять 3,5 г. С куста собрали 250 ягод, масса которых равна 800 г. Соответствуют ли ягоды данного куста норме</w:t>
      </w:r>
      <w:r w:rsidR="001724A9">
        <w:rPr>
          <w:rFonts w:ascii="Times New Roman" w:eastAsia="Calibri" w:hAnsi="Times New Roman" w:cs="Times New Roman"/>
          <w:sz w:val="24"/>
          <w:szCs w:val="24"/>
        </w:rPr>
        <w:t>?</w:t>
      </w:r>
    </w:p>
    <w:p w:rsidR="00F65E4D" w:rsidRPr="00183BF3" w:rsidRDefault="00F65E4D" w:rsidP="00F65E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184" w:rsidRPr="00183BF3" w:rsidRDefault="00F65E4D" w:rsidP="007A1184">
      <w:p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131108">
        <w:rPr>
          <w:rFonts w:ascii="Times New Roman" w:eastAsia="Calibri" w:hAnsi="Times New Roman" w:cs="Times New Roman"/>
          <w:sz w:val="24"/>
          <w:szCs w:val="24"/>
        </w:rPr>
        <w:tab/>
      </w:r>
      <w:r w:rsidR="003E6BB9">
        <w:rPr>
          <w:rFonts w:ascii="Times New Roman" w:eastAsia="Calibri" w:hAnsi="Times New Roman" w:cs="Times New Roman"/>
          <w:sz w:val="24"/>
          <w:szCs w:val="24"/>
        </w:rPr>
        <w:t>Постройте треугольник А</w:t>
      </w:r>
      <w:r w:rsidR="003E6BB9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E6BB9">
        <w:rPr>
          <w:rFonts w:ascii="Times New Roman" w:eastAsia="Calibri" w:hAnsi="Times New Roman" w:cs="Times New Roman"/>
          <w:sz w:val="24"/>
          <w:szCs w:val="24"/>
        </w:rPr>
        <w:t>В</w:t>
      </w:r>
      <w:r w:rsidR="003E6BB9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E6BB9">
        <w:rPr>
          <w:rFonts w:ascii="Times New Roman" w:eastAsia="Calibri" w:hAnsi="Times New Roman" w:cs="Times New Roman"/>
          <w:sz w:val="24"/>
          <w:szCs w:val="24"/>
        </w:rPr>
        <w:t>С</w:t>
      </w:r>
      <w:r w:rsidR="003E6BB9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E6BB9">
        <w:rPr>
          <w:rFonts w:ascii="Times New Roman" w:eastAsia="Calibri" w:hAnsi="Times New Roman" w:cs="Times New Roman"/>
          <w:sz w:val="24"/>
          <w:szCs w:val="24"/>
        </w:rPr>
        <w:t>, симметричный треугольнику АВС относительно оси симметрии</w:t>
      </w:r>
      <w:r w:rsidR="007A11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5E4D" w:rsidRPr="00183BF3" w:rsidRDefault="00424603" w:rsidP="00424603">
      <w:pPr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131108">
        <w:rPr>
          <w:rFonts w:ascii="Times New Roman" w:eastAsia="Calibri" w:hAnsi="Times New Roman" w:cs="Times New Roman"/>
          <w:sz w:val="24"/>
          <w:szCs w:val="24"/>
        </w:rPr>
        <w:tab/>
      </w:r>
    </w:p>
    <w:p w:rsidR="007A1184" w:rsidRDefault="007A1184" w:rsidP="00BD1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61AE" w:rsidRPr="00DC2B8E" w:rsidRDefault="00F461AE" w:rsidP="00F461A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t>Критерии оценивания работы</w:t>
      </w:r>
    </w:p>
    <w:p w:rsidR="00F461AE" w:rsidRPr="00DC2B8E" w:rsidRDefault="00F461AE" w:rsidP="00F461A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pPr w:leftFromText="180" w:rightFromText="180" w:vertAnchor="text" w:horzAnchor="margin" w:tblpXSpec="center" w:tblpY="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072"/>
      </w:tblGrid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 за выполнение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20 б.</w:t>
            </w:r>
          </w:p>
        </w:tc>
      </w:tr>
    </w:tbl>
    <w:p w:rsidR="00F461AE" w:rsidRPr="00DC2B8E" w:rsidRDefault="00F461AE" w:rsidP="00F461A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/>
          <w:sz w:val="24"/>
          <w:szCs w:val="24"/>
        </w:rPr>
        <w:t xml:space="preserve"> </w:t>
      </w:r>
    </w:p>
    <w:p w:rsidR="00BD10CB" w:rsidRPr="00127BAB" w:rsidRDefault="00BD10CB" w:rsidP="00F461A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BAB">
        <w:rPr>
          <w:rFonts w:ascii="Times New Roman" w:eastAsia="Calibri" w:hAnsi="Times New Roman" w:cs="Times New Roman"/>
          <w:sz w:val="24"/>
          <w:szCs w:val="24"/>
        </w:rPr>
        <w:t>Очень хорошо - 13-20 баллов (65%-100%) - «5»</w:t>
      </w:r>
      <w:r w:rsidR="00F461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D10CB" w:rsidRPr="00127BAB" w:rsidRDefault="00BD10CB" w:rsidP="00F461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BAB">
        <w:rPr>
          <w:rFonts w:ascii="Times New Roman" w:eastAsia="Calibri" w:hAnsi="Times New Roman" w:cs="Times New Roman"/>
          <w:sz w:val="24"/>
          <w:szCs w:val="24"/>
        </w:rPr>
        <w:t>Хорошо - 10</w:t>
      </w:r>
      <w:r w:rsidR="00F461AE">
        <w:rPr>
          <w:rFonts w:ascii="Times New Roman" w:eastAsia="Calibri" w:hAnsi="Times New Roman" w:cs="Times New Roman"/>
          <w:sz w:val="24"/>
          <w:szCs w:val="24"/>
        </w:rPr>
        <w:t>-12 баллов (51% - до 65%) - «4»;</w:t>
      </w:r>
    </w:p>
    <w:p w:rsidR="00BD10CB" w:rsidRPr="00127BAB" w:rsidRDefault="00BD10CB" w:rsidP="00F461A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BAB">
        <w:rPr>
          <w:rFonts w:ascii="Times New Roman" w:eastAsia="Calibri" w:hAnsi="Times New Roman" w:cs="Times New Roman"/>
          <w:sz w:val="24"/>
          <w:szCs w:val="24"/>
        </w:rPr>
        <w:t>Удовлетворительно - 7- 9 баллов – (35% до 50%) - «3»</w:t>
      </w:r>
      <w:r w:rsidR="00F461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10CB" w:rsidRPr="00BD10CB" w:rsidRDefault="00BD10CB" w:rsidP="00BD10C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F9E" w:rsidRDefault="00A11F9E"/>
    <w:sectPr w:rsidR="00A11F9E" w:rsidSect="00131108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6B3F"/>
    <w:multiLevelType w:val="hybridMultilevel"/>
    <w:tmpl w:val="1C70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E69CB"/>
    <w:multiLevelType w:val="hybridMultilevel"/>
    <w:tmpl w:val="6074DCFA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8BF3A4C"/>
    <w:multiLevelType w:val="hybridMultilevel"/>
    <w:tmpl w:val="6074DCFA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4943498"/>
    <w:multiLevelType w:val="hybridMultilevel"/>
    <w:tmpl w:val="555AF7F6"/>
    <w:lvl w:ilvl="0" w:tplc="04161D8E">
      <w:start w:val="10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C1E25CC"/>
    <w:multiLevelType w:val="hybridMultilevel"/>
    <w:tmpl w:val="83026530"/>
    <w:lvl w:ilvl="0" w:tplc="B2A29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975752"/>
    <w:multiLevelType w:val="hybridMultilevel"/>
    <w:tmpl w:val="01742108"/>
    <w:lvl w:ilvl="0" w:tplc="B2A29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093DE8"/>
    <w:multiLevelType w:val="hybridMultilevel"/>
    <w:tmpl w:val="AB5A3C02"/>
    <w:lvl w:ilvl="0" w:tplc="F8849B4E">
      <w:start w:val="8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EA4623D"/>
    <w:multiLevelType w:val="hybridMultilevel"/>
    <w:tmpl w:val="212009FC"/>
    <w:lvl w:ilvl="0" w:tplc="3612DAEC">
      <w:start w:val="5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4360C97"/>
    <w:multiLevelType w:val="hybridMultilevel"/>
    <w:tmpl w:val="B4BAEFF2"/>
    <w:lvl w:ilvl="0" w:tplc="6A6897E4">
      <w:start w:val="5"/>
      <w:numFmt w:val="decimal"/>
      <w:lvlText w:val="%1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9">
    <w:nsid w:val="61151D34"/>
    <w:multiLevelType w:val="hybridMultilevel"/>
    <w:tmpl w:val="3C40C4AE"/>
    <w:lvl w:ilvl="0" w:tplc="CCB035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F9C154E"/>
    <w:multiLevelType w:val="hybridMultilevel"/>
    <w:tmpl w:val="C186B45C"/>
    <w:lvl w:ilvl="0" w:tplc="3F2CC526">
      <w:start w:val="9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BFD6F02"/>
    <w:multiLevelType w:val="hybridMultilevel"/>
    <w:tmpl w:val="83026530"/>
    <w:lvl w:ilvl="0" w:tplc="B2A29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6"/>
  </w:num>
  <w:num w:numId="7">
    <w:abstractNumId w:val="10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D10CB"/>
    <w:rsid w:val="000F7261"/>
    <w:rsid w:val="00127BAB"/>
    <w:rsid w:val="00131108"/>
    <w:rsid w:val="001724A9"/>
    <w:rsid w:val="00183BF3"/>
    <w:rsid w:val="00193A15"/>
    <w:rsid w:val="00311515"/>
    <w:rsid w:val="003E6BB9"/>
    <w:rsid w:val="00424603"/>
    <w:rsid w:val="004B634B"/>
    <w:rsid w:val="006E3768"/>
    <w:rsid w:val="00757C2C"/>
    <w:rsid w:val="007A1184"/>
    <w:rsid w:val="00936D7F"/>
    <w:rsid w:val="009A303B"/>
    <w:rsid w:val="009E0E8B"/>
    <w:rsid w:val="00A11F9E"/>
    <w:rsid w:val="00A2200B"/>
    <w:rsid w:val="00A3388A"/>
    <w:rsid w:val="00AC09EA"/>
    <w:rsid w:val="00AC7160"/>
    <w:rsid w:val="00BD10CB"/>
    <w:rsid w:val="00CD0D05"/>
    <w:rsid w:val="00D05CA6"/>
    <w:rsid w:val="00DC34E0"/>
    <w:rsid w:val="00E117E7"/>
    <w:rsid w:val="00E6444F"/>
    <w:rsid w:val="00E7416D"/>
    <w:rsid w:val="00F461AE"/>
    <w:rsid w:val="00F65E4D"/>
    <w:rsid w:val="00FC4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E4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36D7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46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1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60F6B-C9D8-4BFA-9482-4AE49D6F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19</cp:revision>
  <dcterms:created xsi:type="dcterms:W3CDTF">2020-04-21T11:53:00Z</dcterms:created>
  <dcterms:modified xsi:type="dcterms:W3CDTF">2020-05-04T10:15:00Z</dcterms:modified>
</cp:coreProperties>
</file>